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68E4" w14:textId="77777777" w:rsidR="00375800" w:rsidRDefault="00375800" w:rsidP="0055070F">
      <w:pPr>
        <w:jc w:val="center"/>
        <w:rPr>
          <w:b/>
          <w:lang w:val="en-US"/>
        </w:rPr>
      </w:pPr>
    </w:p>
    <w:p w14:paraId="02C42815" w14:textId="77777777" w:rsidR="0055070F" w:rsidRDefault="0055070F" w:rsidP="003027B0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896"/>
        <w:gridCol w:w="5274"/>
      </w:tblGrid>
      <w:tr w:rsidR="00F74449" w:rsidRPr="00B41D51" w14:paraId="5D35458E" w14:textId="77777777" w:rsidTr="007B26A1">
        <w:trPr>
          <w:trHeight w:val="425"/>
        </w:trPr>
        <w:tc>
          <w:tcPr>
            <w:tcW w:w="550" w:type="dxa"/>
            <w:shd w:val="clear" w:color="auto" w:fill="auto"/>
          </w:tcPr>
          <w:p w14:paraId="3A424E4C" w14:textId="77777777" w:rsidR="00F74449" w:rsidRPr="007B26A1" w:rsidRDefault="00F74449" w:rsidP="007B26A1">
            <w:pPr>
              <w:jc w:val="center"/>
              <w:rPr>
                <w:b/>
                <w:sz w:val="22"/>
                <w:szCs w:val="22"/>
              </w:rPr>
            </w:pPr>
            <w:r w:rsidRPr="007B26A1">
              <w:rPr>
                <w:b/>
                <w:sz w:val="22"/>
                <w:szCs w:val="22"/>
              </w:rPr>
              <w:t xml:space="preserve">№ </w:t>
            </w:r>
          </w:p>
          <w:p w14:paraId="1CC29AF2" w14:textId="77777777" w:rsidR="00F74449" w:rsidRPr="007B26A1" w:rsidRDefault="00F74449" w:rsidP="007B26A1">
            <w:pPr>
              <w:jc w:val="center"/>
              <w:rPr>
                <w:b/>
                <w:sz w:val="22"/>
                <w:szCs w:val="22"/>
              </w:rPr>
            </w:pPr>
            <w:r w:rsidRPr="007B26A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896" w:type="dxa"/>
            <w:shd w:val="clear" w:color="auto" w:fill="auto"/>
          </w:tcPr>
          <w:p w14:paraId="70BEFE84" w14:textId="77777777" w:rsidR="00F74449" w:rsidRPr="007B26A1" w:rsidRDefault="00F74449" w:rsidP="007B26A1">
            <w:pPr>
              <w:jc w:val="center"/>
              <w:rPr>
                <w:b/>
                <w:sz w:val="22"/>
                <w:szCs w:val="22"/>
              </w:rPr>
            </w:pPr>
            <w:r w:rsidRPr="007B26A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5274" w:type="dxa"/>
            <w:shd w:val="clear" w:color="auto" w:fill="auto"/>
          </w:tcPr>
          <w:p w14:paraId="6A370E87" w14:textId="550064C9" w:rsidR="00F74449" w:rsidRPr="007B26A1" w:rsidRDefault="00F74449" w:rsidP="007B26A1">
            <w:pPr>
              <w:jc w:val="center"/>
              <w:rPr>
                <w:b/>
                <w:sz w:val="22"/>
                <w:szCs w:val="22"/>
              </w:rPr>
            </w:pPr>
            <w:r w:rsidRPr="007B26A1">
              <w:rPr>
                <w:b/>
                <w:sz w:val="22"/>
                <w:szCs w:val="22"/>
              </w:rPr>
              <w:t xml:space="preserve">Сведения </w:t>
            </w:r>
          </w:p>
        </w:tc>
      </w:tr>
      <w:tr w:rsidR="00F74449" w:rsidRPr="0055070F" w14:paraId="51E8BE91" w14:textId="77777777" w:rsidTr="00293CF3">
        <w:trPr>
          <w:trHeight w:val="758"/>
        </w:trPr>
        <w:tc>
          <w:tcPr>
            <w:tcW w:w="550" w:type="dxa"/>
            <w:shd w:val="clear" w:color="auto" w:fill="auto"/>
            <w:vAlign w:val="center"/>
          </w:tcPr>
          <w:p w14:paraId="5FBA43BB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1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07C55366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81D2A33" w14:textId="77777777" w:rsidR="00F74449" w:rsidRPr="007B26A1" w:rsidRDefault="0031612C" w:rsidP="00293CF3">
            <w:pPr>
              <w:jc w:val="center"/>
              <w:rPr>
                <w:sz w:val="22"/>
                <w:szCs w:val="22"/>
              </w:rPr>
            </w:pPr>
            <w:r w:rsidRPr="0031612C">
              <w:rPr>
                <w:sz w:val="22"/>
                <w:szCs w:val="22"/>
              </w:rPr>
              <w:t>Общество с ограниченной ответственностью "Туристическая фирма ЛАДЬЯ"</w:t>
            </w:r>
          </w:p>
        </w:tc>
      </w:tr>
      <w:tr w:rsidR="00F74449" w:rsidRPr="0055070F" w14:paraId="106AFC97" w14:textId="77777777" w:rsidTr="00293CF3">
        <w:trPr>
          <w:trHeight w:val="758"/>
        </w:trPr>
        <w:tc>
          <w:tcPr>
            <w:tcW w:w="550" w:type="dxa"/>
            <w:shd w:val="clear" w:color="auto" w:fill="auto"/>
            <w:vAlign w:val="center"/>
          </w:tcPr>
          <w:p w14:paraId="68E3AAEC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2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01210F4F" w14:textId="77777777" w:rsidR="00F74449" w:rsidRPr="007B26A1" w:rsidRDefault="008D23AB" w:rsidP="007B2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</w:t>
            </w:r>
            <w:r w:rsidR="00F74449" w:rsidRPr="007B26A1">
              <w:rPr>
                <w:sz w:val="22"/>
                <w:szCs w:val="22"/>
              </w:rPr>
              <w:t xml:space="preserve"> наименование организации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54E891" w14:textId="77777777" w:rsidR="00F74449" w:rsidRPr="007B26A1" w:rsidRDefault="0031612C" w:rsidP="00293CF3">
            <w:pPr>
              <w:jc w:val="center"/>
              <w:rPr>
                <w:sz w:val="22"/>
                <w:szCs w:val="22"/>
              </w:rPr>
            </w:pPr>
            <w:r w:rsidRPr="0031612C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31612C">
              <w:rPr>
                <w:sz w:val="22"/>
                <w:szCs w:val="22"/>
              </w:rPr>
              <w:t>ТФ ЛАДЬЯ</w:t>
            </w:r>
            <w:r>
              <w:rPr>
                <w:sz w:val="22"/>
                <w:szCs w:val="22"/>
              </w:rPr>
              <w:t>»</w:t>
            </w:r>
          </w:p>
        </w:tc>
      </w:tr>
      <w:tr w:rsidR="00F74449" w:rsidRPr="0055070F" w14:paraId="7E4D4D5B" w14:textId="77777777" w:rsidTr="00293CF3">
        <w:trPr>
          <w:trHeight w:val="758"/>
        </w:trPr>
        <w:tc>
          <w:tcPr>
            <w:tcW w:w="550" w:type="dxa"/>
            <w:shd w:val="clear" w:color="auto" w:fill="auto"/>
            <w:vAlign w:val="center"/>
          </w:tcPr>
          <w:p w14:paraId="7368D9E2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3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187BB9AD" w14:textId="77777777" w:rsidR="003C2E5C" w:rsidRDefault="0017176C" w:rsidP="007B2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CD544F" w:rsidRPr="007B26A1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 xml:space="preserve"> места нахождения</w:t>
            </w:r>
          </w:p>
          <w:p w14:paraId="5D8EDE03" w14:textId="77777777" w:rsidR="00F74449" w:rsidRPr="003C2E5C" w:rsidRDefault="003C2E5C" w:rsidP="007B26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C2E5C">
              <w:rPr>
                <w:b/>
                <w:sz w:val="22"/>
                <w:szCs w:val="22"/>
              </w:rPr>
              <w:t>(из ЕГРЮЛ)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CE813D2" w14:textId="77777777" w:rsidR="00F74449" w:rsidRPr="007B26A1" w:rsidRDefault="0031612C" w:rsidP="00293CF3">
            <w:pPr>
              <w:jc w:val="center"/>
              <w:rPr>
                <w:sz w:val="22"/>
                <w:szCs w:val="22"/>
              </w:rPr>
            </w:pPr>
            <w:r w:rsidRPr="0031612C">
              <w:rPr>
                <w:sz w:val="22"/>
                <w:szCs w:val="22"/>
              </w:rPr>
              <w:t xml:space="preserve">191167, Санкт-Петербург г, Александра Невского </w:t>
            </w:r>
            <w:proofErr w:type="spellStart"/>
            <w:r w:rsidRPr="0031612C">
              <w:rPr>
                <w:sz w:val="22"/>
                <w:szCs w:val="22"/>
              </w:rPr>
              <w:t>пл</w:t>
            </w:r>
            <w:proofErr w:type="spellEnd"/>
            <w:r w:rsidRPr="0031612C">
              <w:rPr>
                <w:sz w:val="22"/>
                <w:szCs w:val="22"/>
              </w:rPr>
              <w:t>, дом 2, литера Е, офис 906, пом. 42-Н</w:t>
            </w:r>
          </w:p>
        </w:tc>
      </w:tr>
      <w:tr w:rsidR="00F74449" w:rsidRPr="0055070F" w14:paraId="19A23F24" w14:textId="77777777" w:rsidTr="00293CF3">
        <w:trPr>
          <w:trHeight w:val="759"/>
        </w:trPr>
        <w:tc>
          <w:tcPr>
            <w:tcW w:w="550" w:type="dxa"/>
            <w:shd w:val="clear" w:color="auto" w:fill="auto"/>
            <w:vAlign w:val="center"/>
          </w:tcPr>
          <w:p w14:paraId="769D95BD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4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16867344" w14:textId="77777777" w:rsidR="00F74449" w:rsidRPr="007B26A1" w:rsidRDefault="00CD544F" w:rsidP="0017176C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0B811" w14:textId="77777777" w:rsidR="00F74449" w:rsidRPr="007B26A1" w:rsidRDefault="0031612C" w:rsidP="00293CF3">
            <w:pPr>
              <w:jc w:val="center"/>
              <w:rPr>
                <w:sz w:val="22"/>
                <w:szCs w:val="22"/>
              </w:rPr>
            </w:pPr>
            <w:r w:rsidRPr="0031612C">
              <w:rPr>
                <w:sz w:val="22"/>
                <w:szCs w:val="22"/>
              </w:rPr>
              <w:t xml:space="preserve">191317, Санкт-Петербург г, Александра Невского </w:t>
            </w:r>
            <w:proofErr w:type="spellStart"/>
            <w:r w:rsidRPr="0031612C">
              <w:rPr>
                <w:sz w:val="22"/>
                <w:szCs w:val="22"/>
              </w:rPr>
              <w:t>пл</w:t>
            </w:r>
            <w:proofErr w:type="spellEnd"/>
            <w:r w:rsidRPr="0031612C">
              <w:rPr>
                <w:sz w:val="22"/>
                <w:szCs w:val="22"/>
              </w:rPr>
              <w:t>, дом 2, литера Е, офис 906, пом. 42-Н</w:t>
            </w:r>
          </w:p>
        </w:tc>
      </w:tr>
      <w:tr w:rsidR="00F74449" w:rsidRPr="0055070F" w14:paraId="5AA938E0" w14:textId="77777777" w:rsidTr="00293CF3">
        <w:trPr>
          <w:trHeight w:val="245"/>
        </w:trPr>
        <w:tc>
          <w:tcPr>
            <w:tcW w:w="550" w:type="dxa"/>
            <w:shd w:val="clear" w:color="auto" w:fill="auto"/>
            <w:vAlign w:val="center"/>
          </w:tcPr>
          <w:p w14:paraId="005D0F30" w14:textId="77777777" w:rsidR="00F74449" w:rsidRPr="007B26A1" w:rsidRDefault="008D23AB" w:rsidP="007B2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0D1C6661" w14:textId="77777777" w:rsidR="008D23AB" w:rsidRPr="007B26A1" w:rsidRDefault="008D23AB" w:rsidP="007B2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59044B9" w14:textId="77777777" w:rsidR="00F74449" w:rsidRPr="007B26A1" w:rsidRDefault="00CA7E6E" w:rsidP="00293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incom1@ladyaspb.ru</w:t>
            </w:r>
          </w:p>
        </w:tc>
      </w:tr>
      <w:tr w:rsidR="00F74449" w:rsidRPr="0055070F" w14:paraId="1B505CEA" w14:textId="77777777" w:rsidTr="00293CF3">
        <w:trPr>
          <w:trHeight w:val="291"/>
        </w:trPr>
        <w:tc>
          <w:tcPr>
            <w:tcW w:w="550" w:type="dxa"/>
            <w:shd w:val="clear" w:color="auto" w:fill="auto"/>
            <w:vAlign w:val="center"/>
          </w:tcPr>
          <w:p w14:paraId="28F7C580" w14:textId="77777777" w:rsidR="00F74449" w:rsidRPr="007B26A1" w:rsidRDefault="008D23AB" w:rsidP="007B2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446092AC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ИНН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7E79BCA" w14:textId="77777777" w:rsidR="00F74449" w:rsidRPr="007B26A1" w:rsidRDefault="0031612C" w:rsidP="00293CF3">
            <w:pPr>
              <w:jc w:val="center"/>
              <w:rPr>
                <w:sz w:val="22"/>
                <w:szCs w:val="22"/>
              </w:rPr>
            </w:pPr>
            <w:r w:rsidRPr="0031612C">
              <w:rPr>
                <w:sz w:val="22"/>
                <w:szCs w:val="22"/>
              </w:rPr>
              <w:t>7842483915</w:t>
            </w:r>
          </w:p>
        </w:tc>
      </w:tr>
      <w:tr w:rsidR="00F74449" w:rsidRPr="0055070F" w14:paraId="09DAA3BE" w14:textId="77777777" w:rsidTr="00293CF3">
        <w:trPr>
          <w:trHeight w:val="291"/>
        </w:trPr>
        <w:tc>
          <w:tcPr>
            <w:tcW w:w="550" w:type="dxa"/>
            <w:shd w:val="clear" w:color="auto" w:fill="auto"/>
            <w:vAlign w:val="center"/>
          </w:tcPr>
          <w:p w14:paraId="75095040" w14:textId="77777777" w:rsidR="00F74449" w:rsidRPr="007B26A1" w:rsidRDefault="008D23AB" w:rsidP="007B2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01589FE4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КПП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FA8C06" w14:textId="77777777" w:rsidR="00F74449" w:rsidRPr="007B26A1" w:rsidRDefault="0031612C" w:rsidP="00293CF3">
            <w:pPr>
              <w:jc w:val="center"/>
              <w:rPr>
                <w:sz w:val="22"/>
                <w:szCs w:val="22"/>
              </w:rPr>
            </w:pPr>
            <w:r w:rsidRPr="0031612C">
              <w:rPr>
                <w:sz w:val="22"/>
                <w:szCs w:val="22"/>
              </w:rPr>
              <w:t>784201001</w:t>
            </w:r>
          </w:p>
        </w:tc>
      </w:tr>
      <w:tr w:rsidR="00F74449" w:rsidRPr="0055070F" w14:paraId="3F0647CF" w14:textId="77777777" w:rsidTr="00293CF3">
        <w:trPr>
          <w:trHeight w:val="291"/>
        </w:trPr>
        <w:tc>
          <w:tcPr>
            <w:tcW w:w="550" w:type="dxa"/>
            <w:shd w:val="clear" w:color="auto" w:fill="auto"/>
            <w:vAlign w:val="center"/>
          </w:tcPr>
          <w:p w14:paraId="23C85BA2" w14:textId="77777777" w:rsidR="00F74449" w:rsidRPr="007B26A1" w:rsidRDefault="008D23AB" w:rsidP="007B2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587024C0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ОГРН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13EBDDA" w14:textId="77777777" w:rsidR="00F74449" w:rsidRPr="007B26A1" w:rsidRDefault="0031612C" w:rsidP="00293CF3">
            <w:pPr>
              <w:jc w:val="center"/>
              <w:rPr>
                <w:sz w:val="22"/>
                <w:szCs w:val="22"/>
              </w:rPr>
            </w:pPr>
            <w:r w:rsidRPr="0031612C">
              <w:rPr>
                <w:sz w:val="22"/>
                <w:szCs w:val="22"/>
              </w:rPr>
              <w:t>1127847541250</w:t>
            </w:r>
          </w:p>
        </w:tc>
      </w:tr>
      <w:tr w:rsidR="00F74449" w:rsidRPr="0055070F" w14:paraId="16A9C9DA" w14:textId="77777777" w:rsidTr="00293CF3">
        <w:trPr>
          <w:trHeight w:val="343"/>
        </w:trPr>
        <w:tc>
          <w:tcPr>
            <w:tcW w:w="550" w:type="dxa"/>
            <w:shd w:val="clear" w:color="auto" w:fill="auto"/>
            <w:vAlign w:val="center"/>
          </w:tcPr>
          <w:p w14:paraId="6EFDB473" w14:textId="77777777" w:rsidR="00F74449" w:rsidRPr="007B26A1" w:rsidRDefault="008D23AB" w:rsidP="007B2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1600A155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ОКВЭД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139EF9B" w14:textId="77777777" w:rsidR="00F74449" w:rsidRPr="007B26A1" w:rsidRDefault="0031612C" w:rsidP="00293CF3">
            <w:pPr>
              <w:jc w:val="center"/>
              <w:rPr>
                <w:sz w:val="22"/>
                <w:szCs w:val="22"/>
              </w:rPr>
            </w:pPr>
            <w:r w:rsidRPr="0031612C">
              <w:rPr>
                <w:sz w:val="22"/>
                <w:szCs w:val="22"/>
              </w:rPr>
              <w:t>79.11</w:t>
            </w:r>
          </w:p>
        </w:tc>
      </w:tr>
      <w:tr w:rsidR="00F74449" w:rsidRPr="0055070F" w14:paraId="65215D71" w14:textId="77777777" w:rsidTr="00293CF3">
        <w:trPr>
          <w:trHeight w:val="343"/>
        </w:trPr>
        <w:tc>
          <w:tcPr>
            <w:tcW w:w="550" w:type="dxa"/>
            <w:shd w:val="clear" w:color="auto" w:fill="auto"/>
            <w:vAlign w:val="center"/>
          </w:tcPr>
          <w:p w14:paraId="0AB1810C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1</w:t>
            </w:r>
            <w:r w:rsidR="008D23AB">
              <w:rPr>
                <w:sz w:val="22"/>
                <w:szCs w:val="22"/>
              </w:rPr>
              <w:t>1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56B05C76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 xml:space="preserve">№ Единого федерального реестра туроператоров 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6D7F010" w14:textId="77777777" w:rsidR="00F74449" w:rsidRPr="007B26A1" w:rsidRDefault="0031612C" w:rsidP="00293CF3">
            <w:pPr>
              <w:jc w:val="center"/>
              <w:rPr>
                <w:sz w:val="22"/>
                <w:szCs w:val="22"/>
              </w:rPr>
            </w:pPr>
            <w:r w:rsidRPr="0031612C">
              <w:rPr>
                <w:sz w:val="22"/>
                <w:szCs w:val="22"/>
              </w:rPr>
              <w:t>РТО 011633</w:t>
            </w:r>
          </w:p>
        </w:tc>
      </w:tr>
      <w:tr w:rsidR="00F74449" w:rsidRPr="0055070F" w14:paraId="4A40385F" w14:textId="77777777" w:rsidTr="00293CF3">
        <w:trPr>
          <w:trHeight w:val="758"/>
        </w:trPr>
        <w:tc>
          <w:tcPr>
            <w:tcW w:w="550" w:type="dxa"/>
            <w:shd w:val="clear" w:color="auto" w:fill="auto"/>
            <w:vAlign w:val="center"/>
          </w:tcPr>
          <w:p w14:paraId="4C0AAAC4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1</w:t>
            </w:r>
            <w:r w:rsidR="008D23AB">
              <w:rPr>
                <w:sz w:val="22"/>
                <w:szCs w:val="22"/>
              </w:rPr>
              <w:t>2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5045FE90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Наименование банка, в т.ч. место (город) нахождения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843C097" w14:textId="77777777" w:rsidR="00F74449" w:rsidRPr="007B26A1" w:rsidRDefault="00293CF3" w:rsidP="00293CF3">
            <w:pPr>
              <w:jc w:val="center"/>
              <w:rPr>
                <w:sz w:val="22"/>
                <w:szCs w:val="22"/>
              </w:rPr>
            </w:pPr>
            <w:r w:rsidRPr="00293CF3">
              <w:rPr>
                <w:sz w:val="22"/>
                <w:szCs w:val="22"/>
              </w:rPr>
              <w:t>ФИЛИАЛ ПАО "БАНК УРАЛСИБ" В Г.САНКТ-ПЕТЕРБУРГ</w:t>
            </w:r>
          </w:p>
        </w:tc>
      </w:tr>
      <w:tr w:rsidR="00F74449" w:rsidRPr="0055070F" w14:paraId="2827C3A8" w14:textId="77777777" w:rsidTr="00293CF3">
        <w:trPr>
          <w:trHeight w:val="487"/>
        </w:trPr>
        <w:tc>
          <w:tcPr>
            <w:tcW w:w="550" w:type="dxa"/>
            <w:shd w:val="clear" w:color="auto" w:fill="auto"/>
            <w:vAlign w:val="center"/>
          </w:tcPr>
          <w:p w14:paraId="1CBF7459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1</w:t>
            </w:r>
            <w:r w:rsidR="008D23AB">
              <w:rPr>
                <w:sz w:val="22"/>
                <w:szCs w:val="22"/>
              </w:rPr>
              <w:t>3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77DF3A05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9C1BACA" w14:textId="77777777" w:rsidR="00F74449" w:rsidRPr="007B26A1" w:rsidRDefault="00293CF3" w:rsidP="00293CF3">
            <w:pPr>
              <w:jc w:val="center"/>
              <w:rPr>
                <w:sz w:val="22"/>
                <w:szCs w:val="22"/>
              </w:rPr>
            </w:pPr>
            <w:r w:rsidRPr="00293CF3">
              <w:rPr>
                <w:sz w:val="22"/>
                <w:szCs w:val="22"/>
              </w:rPr>
              <w:t>40702810622000007440</w:t>
            </w:r>
          </w:p>
        </w:tc>
      </w:tr>
      <w:tr w:rsidR="00F74449" w:rsidRPr="0055070F" w14:paraId="5B38E228" w14:textId="77777777" w:rsidTr="00293CF3">
        <w:trPr>
          <w:trHeight w:val="510"/>
        </w:trPr>
        <w:tc>
          <w:tcPr>
            <w:tcW w:w="550" w:type="dxa"/>
            <w:shd w:val="clear" w:color="auto" w:fill="auto"/>
            <w:vAlign w:val="center"/>
          </w:tcPr>
          <w:p w14:paraId="1889C991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1</w:t>
            </w:r>
            <w:r w:rsidR="008D23AB">
              <w:rPr>
                <w:sz w:val="22"/>
                <w:szCs w:val="22"/>
              </w:rPr>
              <w:t>4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790688BA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AB84B99" w14:textId="77777777" w:rsidR="00F74449" w:rsidRPr="007B26A1" w:rsidRDefault="00293CF3" w:rsidP="00293CF3">
            <w:pPr>
              <w:jc w:val="center"/>
              <w:rPr>
                <w:sz w:val="22"/>
                <w:szCs w:val="22"/>
              </w:rPr>
            </w:pPr>
            <w:r w:rsidRPr="00293CF3">
              <w:rPr>
                <w:sz w:val="22"/>
                <w:szCs w:val="22"/>
              </w:rPr>
              <w:t>30101810800000000706</w:t>
            </w:r>
          </w:p>
        </w:tc>
      </w:tr>
      <w:tr w:rsidR="00F74449" w:rsidRPr="0055070F" w14:paraId="26E0D247" w14:textId="77777777" w:rsidTr="00293CF3">
        <w:trPr>
          <w:trHeight w:val="343"/>
        </w:trPr>
        <w:tc>
          <w:tcPr>
            <w:tcW w:w="550" w:type="dxa"/>
            <w:shd w:val="clear" w:color="auto" w:fill="auto"/>
            <w:vAlign w:val="center"/>
          </w:tcPr>
          <w:p w14:paraId="3048ED80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1</w:t>
            </w:r>
            <w:r w:rsidR="008D23AB">
              <w:rPr>
                <w:sz w:val="22"/>
                <w:szCs w:val="22"/>
              </w:rPr>
              <w:t>5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78CC2096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БИК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A0B1992" w14:textId="77777777" w:rsidR="00F74449" w:rsidRPr="007B26A1" w:rsidRDefault="00293CF3" w:rsidP="00293CF3">
            <w:pPr>
              <w:jc w:val="center"/>
              <w:rPr>
                <w:spacing w:val="-20"/>
                <w:position w:val="-6"/>
                <w:sz w:val="22"/>
                <w:szCs w:val="22"/>
              </w:rPr>
            </w:pPr>
            <w:r w:rsidRPr="00293CF3">
              <w:rPr>
                <w:spacing w:val="-20"/>
                <w:position w:val="-6"/>
                <w:sz w:val="22"/>
                <w:szCs w:val="22"/>
              </w:rPr>
              <w:t>044030706</w:t>
            </w:r>
          </w:p>
        </w:tc>
      </w:tr>
      <w:tr w:rsidR="00F74449" w:rsidRPr="0055070F" w14:paraId="6CDC014F" w14:textId="77777777" w:rsidTr="00293CF3">
        <w:trPr>
          <w:trHeight w:val="534"/>
        </w:trPr>
        <w:tc>
          <w:tcPr>
            <w:tcW w:w="550" w:type="dxa"/>
            <w:shd w:val="clear" w:color="auto" w:fill="auto"/>
            <w:vAlign w:val="center"/>
          </w:tcPr>
          <w:p w14:paraId="19EFB846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1</w:t>
            </w:r>
            <w:r w:rsidR="008D23AB">
              <w:rPr>
                <w:sz w:val="22"/>
                <w:szCs w:val="22"/>
              </w:rPr>
              <w:t>6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1C7D1E0A" w14:textId="77777777" w:rsidR="004A0C09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Должность</w:t>
            </w:r>
            <w:r w:rsidR="0017176C">
              <w:rPr>
                <w:sz w:val="22"/>
                <w:szCs w:val="22"/>
              </w:rPr>
              <w:t>, ФИО (полностью)</w:t>
            </w:r>
            <w:r w:rsidRPr="007B26A1">
              <w:rPr>
                <w:sz w:val="22"/>
                <w:szCs w:val="22"/>
              </w:rPr>
              <w:t xml:space="preserve"> руководителя организации</w:t>
            </w:r>
            <w:r w:rsidR="004A0C09">
              <w:rPr>
                <w:sz w:val="22"/>
                <w:szCs w:val="22"/>
              </w:rPr>
              <w:t xml:space="preserve">, </w:t>
            </w:r>
          </w:p>
          <w:p w14:paraId="06F6197D" w14:textId="77777777" w:rsidR="00F74449" w:rsidRPr="007B26A1" w:rsidRDefault="004A0C0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номер телефона</w:t>
            </w:r>
            <w:r w:rsidR="00524E45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524E45" w:rsidRPr="007B26A1">
              <w:rPr>
                <w:sz w:val="22"/>
                <w:szCs w:val="22"/>
              </w:rPr>
              <w:t>эл.почты</w:t>
            </w:r>
            <w:proofErr w:type="spellEnd"/>
            <w:proofErr w:type="gramEnd"/>
          </w:p>
        </w:tc>
        <w:tc>
          <w:tcPr>
            <w:tcW w:w="5274" w:type="dxa"/>
            <w:shd w:val="clear" w:color="auto" w:fill="auto"/>
            <w:vAlign w:val="center"/>
          </w:tcPr>
          <w:p w14:paraId="2A3C7833" w14:textId="77777777" w:rsidR="00F74449" w:rsidRPr="007B26A1" w:rsidRDefault="00293CF3" w:rsidP="00A44EB4">
            <w:pPr>
              <w:jc w:val="center"/>
              <w:rPr>
                <w:sz w:val="22"/>
                <w:szCs w:val="22"/>
              </w:rPr>
            </w:pPr>
            <w:r w:rsidRPr="00293CF3">
              <w:rPr>
                <w:sz w:val="22"/>
                <w:szCs w:val="22"/>
              </w:rPr>
              <w:t>Генеральный директор</w:t>
            </w:r>
            <w:r>
              <w:rPr>
                <w:sz w:val="22"/>
                <w:szCs w:val="22"/>
              </w:rPr>
              <w:t>,</w:t>
            </w:r>
            <w:r w:rsidRPr="00293CF3">
              <w:rPr>
                <w:sz w:val="22"/>
                <w:szCs w:val="22"/>
              </w:rPr>
              <w:t xml:space="preserve"> </w:t>
            </w:r>
            <w:r w:rsidR="00A44EB4" w:rsidRPr="00A44EB4">
              <w:rPr>
                <w:sz w:val="22"/>
                <w:szCs w:val="22"/>
              </w:rPr>
              <w:t>Ершова Юлия Леонидовна</w:t>
            </w:r>
            <w:r>
              <w:rPr>
                <w:sz w:val="22"/>
                <w:szCs w:val="22"/>
              </w:rPr>
              <w:t xml:space="preserve">, </w:t>
            </w:r>
            <w:r w:rsidR="00A44EB4">
              <w:rPr>
                <w:sz w:val="22"/>
                <w:szCs w:val="22"/>
              </w:rPr>
              <w:t>89522471488</w:t>
            </w:r>
            <w:r>
              <w:rPr>
                <w:sz w:val="22"/>
                <w:szCs w:val="22"/>
              </w:rPr>
              <w:t xml:space="preserve">, </w:t>
            </w:r>
            <w:r w:rsidRPr="0031612C">
              <w:rPr>
                <w:sz w:val="22"/>
                <w:szCs w:val="22"/>
              </w:rPr>
              <w:t>ladyaspb@yandex.ru</w:t>
            </w:r>
          </w:p>
        </w:tc>
      </w:tr>
      <w:tr w:rsidR="00F74449" w:rsidRPr="0055070F" w14:paraId="7F7C66A4" w14:textId="77777777" w:rsidTr="00293CF3">
        <w:trPr>
          <w:trHeight w:val="758"/>
        </w:trPr>
        <w:tc>
          <w:tcPr>
            <w:tcW w:w="550" w:type="dxa"/>
            <w:shd w:val="clear" w:color="auto" w:fill="auto"/>
            <w:vAlign w:val="center"/>
          </w:tcPr>
          <w:p w14:paraId="4F2B2A29" w14:textId="77777777" w:rsidR="00F74449" w:rsidRPr="007B26A1" w:rsidRDefault="00F74449" w:rsidP="0017176C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1</w:t>
            </w:r>
            <w:r w:rsidR="0017176C">
              <w:rPr>
                <w:sz w:val="22"/>
                <w:szCs w:val="22"/>
              </w:rPr>
              <w:t>7</w:t>
            </w:r>
          </w:p>
        </w:tc>
        <w:tc>
          <w:tcPr>
            <w:tcW w:w="3896" w:type="dxa"/>
            <w:shd w:val="clear" w:color="auto" w:fill="auto"/>
            <w:vAlign w:val="center"/>
          </w:tcPr>
          <w:p w14:paraId="45FD477A" w14:textId="77777777" w:rsidR="00F74449" w:rsidRPr="007B26A1" w:rsidRDefault="00F74449" w:rsidP="007B26A1">
            <w:pPr>
              <w:jc w:val="center"/>
              <w:rPr>
                <w:sz w:val="22"/>
                <w:szCs w:val="22"/>
              </w:rPr>
            </w:pPr>
            <w:r w:rsidRPr="007B26A1">
              <w:rPr>
                <w:sz w:val="22"/>
                <w:szCs w:val="22"/>
              </w:rPr>
              <w:t>ФИО (полностью) гл. бухгалтера организации, номер телефона</w:t>
            </w:r>
            <w:r w:rsidR="00524E45">
              <w:rPr>
                <w:sz w:val="22"/>
                <w:szCs w:val="22"/>
              </w:rPr>
              <w:t xml:space="preserve">, </w:t>
            </w:r>
            <w:r w:rsidR="00524E45" w:rsidRPr="007B26A1">
              <w:rPr>
                <w:sz w:val="22"/>
                <w:szCs w:val="22"/>
              </w:rPr>
              <w:t>эл.почты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0ABF255" w14:textId="77777777" w:rsidR="00F74449" w:rsidRPr="007B26A1" w:rsidRDefault="00363FEC" w:rsidP="00363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  <w:r w:rsidR="00293CF3" w:rsidRPr="00293CF3">
              <w:rPr>
                <w:sz w:val="22"/>
                <w:szCs w:val="22"/>
              </w:rPr>
              <w:t xml:space="preserve">, </w:t>
            </w:r>
            <w:r w:rsidR="00A44EB4">
              <w:rPr>
                <w:sz w:val="22"/>
                <w:szCs w:val="22"/>
              </w:rPr>
              <w:t>Максимук Виктория Владимировна</w:t>
            </w:r>
            <w:r w:rsidR="00293CF3" w:rsidRPr="00293CF3">
              <w:rPr>
                <w:sz w:val="22"/>
                <w:szCs w:val="22"/>
              </w:rPr>
              <w:t xml:space="preserve">, </w:t>
            </w:r>
            <w:r w:rsidR="00F83A0D">
              <w:rPr>
                <w:sz w:val="22"/>
                <w:szCs w:val="22"/>
              </w:rPr>
              <w:t>89516642508</w:t>
            </w:r>
            <w:r w:rsidR="00293CF3" w:rsidRPr="00293CF3">
              <w:rPr>
                <w:sz w:val="22"/>
                <w:szCs w:val="22"/>
              </w:rPr>
              <w:t>, ladyaspb@yandex.ru</w:t>
            </w:r>
          </w:p>
        </w:tc>
      </w:tr>
    </w:tbl>
    <w:p w14:paraId="071C6960" w14:textId="0B274F7C" w:rsidR="00B41D51" w:rsidRPr="0055070F" w:rsidRDefault="005F6FE9" w:rsidP="005F6FE9">
      <w:r>
        <w:t xml:space="preserve"> </w:t>
      </w:r>
    </w:p>
    <w:sectPr w:rsidR="00B41D51" w:rsidRPr="0055070F" w:rsidSect="00A14608">
      <w:pgSz w:w="11906" w:h="16838" w:code="9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70F"/>
    <w:rsid w:val="000237C0"/>
    <w:rsid w:val="00036653"/>
    <w:rsid w:val="000466D9"/>
    <w:rsid w:val="000A1601"/>
    <w:rsid w:val="000F7ED8"/>
    <w:rsid w:val="0017176C"/>
    <w:rsid w:val="0017655D"/>
    <w:rsid w:val="001F31B8"/>
    <w:rsid w:val="00293CF3"/>
    <w:rsid w:val="0029713A"/>
    <w:rsid w:val="002D0BE7"/>
    <w:rsid w:val="003027B0"/>
    <w:rsid w:val="00312F3E"/>
    <w:rsid w:val="0031612C"/>
    <w:rsid w:val="00363FEC"/>
    <w:rsid w:val="00375800"/>
    <w:rsid w:val="00397818"/>
    <w:rsid w:val="003C2E5C"/>
    <w:rsid w:val="003F731E"/>
    <w:rsid w:val="0046348C"/>
    <w:rsid w:val="004A0C09"/>
    <w:rsid w:val="00524E45"/>
    <w:rsid w:val="0055070F"/>
    <w:rsid w:val="0059217D"/>
    <w:rsid w:val="005A2DA9"/>
    <w:rsid w:val="005C0ED9"/>
    <w:rsid w:val="005F6FE9"/>
    <w:rsid w:val="00653918"/>
    <w:rsid w:val="00676A7C"/>
    <w:rsid w:val="007867F0"/>
    <w:rsid w:val="007B26A1"/>
    <w:rsid w:val="008B16DC"/>
    <w:rsid w:val="008D23AB"/>
    <w:rsid w:val="008D7AA9"/>
    <w:rsid w:val="00972B80"/>
    <w:rsid w:val="009A1081"/>
    <w:rsid w:val="009B71E2"/>
    <w:rsid w:val="009C5D16"/>
    <w:rsid w:val="00A14608"/>
    <w:rsid w:val="00A44EB4"/>
    <w:rsid w:val="00A90114"/>
    <w:rsid w:val="00A95B7D"/>
    <w:rsid w:val="00B076D7"/>
    <w:rsid w:val="00B41D51"/>
    <w:rsid w:val="00B941FB"/>
    <w:rsid w:val="00C7289D"/>
    <w:rsid w:val="00C81911"/>
    <w:rsid w:val="00CA7E6E"/>
    <w:rsid w:val="00CD544F"/>
    <w:rsid w:val="00D34422"/>
    <w:rsid w:val="00F14A21"/>
    <w:rsid w:val="00F4514A"/>
    <w:rsid w:val="00F74449"/>
    <w:rsid w:val="00F83A0D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0901"/>
  <w15:docId w15:val="{AFC6158F-3ADC-2041-859D-D5B0C4EE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4608"/>
    <w:rPr>
      <w:rFonts w:ascii="Tahoma" w:hAnsi="Tahoma" w:cs="Tahoma"/>
      <w:sz w:val="16"/>
      <w:szCs w:val="16"/>
    </w:rPr>
  </w:style>
  <w:style w:type="character" w:styleId="a5">
    <w:name w:val="Hyperlink"/>
    <w:rsid w:val="00312F3E"/>
    <w:rPr>
      <w:rFonts w:ascii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 СВЕДЕНИЙ  О  КОНТРАГЕНТЕ</vt:lpstr>
    </vt:vector>
  </TitlesOfParts>
  <Company>ufps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 СВЕДЕНИЙ  О  КОНТРАГЕНТЕ</dc:title>
  <dc:creator>dogovor1</dc:creator>
  <cp:lastModifiedBy>MARIA</cp:lastModifiedBy>
  <cp:revision>3</cp:revision>
  <cp:lastPrinted>2023-10-24T12:26:00Z</cp:lastPrinted>
  <dcterms:created xsi:type="dcterms:W3CDTF">2026-03-23T14:18:00Z</dcterms:created>
  <dcterms:modified xsi:type="dcterms:W3CDTF">2026-03-23T14:40:00Z</dcterms:modified>
</cp:coreProperties>
</file>